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C870AF">
        <w:rPr>
          <w:rFonts w:ascii="Times New Roman" w:hAnsi="Times New Roman" w:cs="Times New Roman"/>
          <w:sz w:val="24"/>
          <w:szCs w:val="24"/>
        </w:rPr>
        <w:t>__Попова О.В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CD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691">
        <w:rPr>
          <w:rFonts w:ascii="Times New Roman" w:hAnsi="Times New Roman" w:cs="Times New Roman"/>
          <w:b/>
          <w:sz w:val="24"/>
          <w:szCs w:val="24"/>
        </w:rPr>
        <w:t>28.09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1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134" w:type="dxa"/>
          </w:tcPr>
          <w:p w:rsidR="000A27D2" w:rsidRPr="00796CB1" w:rsidRDefault="000A27D2" w:rsidP="001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7D2" w:rsidRPr="00796CB1" w:rsidRDefault="00117FD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11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117F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117806" w:rsidRDefault="00117806"/>
    <w:sectPr w:rsidR="00117806" w:rsidSect="001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A27D2"/>
    <w:rsid w:val="000A27D2"/>
    <w:rsid w:val="00111691"/>
    <w:rsid w:val="00117806"/>
    <w:rsid w:val="00117FDC"/>
    <w:rsid w:val="0077023A"/>
    <w:rsid w:val="00BE38E1"/>
    <w:rsid w:val="00C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6</cp:revision>
  <dcterms:created xsi:type="dcterms:W3CDTF">2023-04-24T13:56:00Z</dcterms:created>
  <dcterms:modified xsi:type="dcterms:W3CDTF">2023-10-04T07:53:00Z</dcterms:modified>
</cp:coreProperties>
</file>